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AD0DE1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AD0DE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6D1EE9" w:rsidRDefault="003112CE" w:rsidP="006D1EE9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3112CE">
              <w:rPr>
                <w:rFonts w:ascii="Franklin Gothic Book" w:hAnsi="Franklin Gothic Book"/>
                <w:sz w:val="24"/>
                <w:szCs w:val="24"/>
              </w:rPr>
              <w:t xml:space="preserve">№ТНПК/10/2024/127 "Техническое обслуживание тренажерного комплекса ЗРУ-6(10) </w:t>
            </w:r>
            <w:proofErr w:type="spellStart"/>
            <w:r w:rsidRPr="003112CE">
              <w:rPr>
                <w:rFonts w:ascii="Franklin Gothic Book" w:hAnsi="Franklin Gothic Book"/>
                <w:sz w:val="24"/>
                <w:szCs w:val="24"/>
              </w:rPr>
              <w:t>кВ</w:t>
            </w:r>
            <w:proofErr w:type="spellEnd"/>
            <w:r w:rsidRPr="003112CE">
              <w:rPr>
                <w:rFonts w:ascii="Franklin Gothic Book" w:hAnsi="Franklin Gothic Book"/>
                <w:sz w:val="24"/>
                <w:szCs w:val="24"/>
              </w:rPr>
              <w:t xml:space="preserve"> в 2025г".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D0DE1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</w:t>
            </w:r>
            <w:r w:rsidR="0069683E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D0DE1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4C4753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5D07D3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119C9" w:rsidRDefault="005D07D3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Усл</w:t>
            </w:r>
            <w:proofErr w:type="spellEnd"/>
            <w:r w:rsidR="00EB0DD3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C0AFE" w:rsidRDefault="00AD0DE1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2061" w:rsidRDefault="00942061" w:rsidP="00942061">
            <w:pPr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Объем оказываемых услуг в соответствии с приложением № 1 </w:t>
            </w:r>
          </w:p>
          <w:p w:rsidR="00E0112B" w:rsidRPr="00CA3081" w:rsidRDefault="00942061" w:rsidP="0094206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 договору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AD0DE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>, 2«В»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A45B47" w:rsidP="00F237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A45B47">
              <w:rPr>
                <w:bCs/>
                <w:sz w:val="24"/>
                <w:szCs w:val="24"/>
              </w:rPr>
              <w:t>Март-апрель 2025 г., октябрь-ноябрь 2025г.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AD0DE1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1 800 000</w:t>
            </w:r>
            <w:r w:rsidR="00942061">
              <w:rPr>
                <w:color w:val="auto"/>
                <w:sz w:val="24"/>
                <w:szCs w:val="24"/>
              </w:rPr>
              <w:t>,00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B76599" w:rsidP="0094206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F4472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по факту </w:t>
            </w:r>
            <w:r w:rsidR="0094206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выполненных работ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AD0DE1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>
              <w:rPr>
                <w:rFonts w:ascii="Franklin Gothic Book" w:hAnsi="Franklin Gothic Book"/>
                <w:sz w:val="24"/>
                <w:szCs w:val="24"/>
              </w:rPr>
              <w:t>24.10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 07:00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AD0DE1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>
              <w:rPr>
                <w:rFonts w:ascii="Franklin Gothic Book" w:hAnsi="Franklin Gothic Book"/>
                <w:sz w:val="24"/>
                <w:szCs w:val="24"/>
              </w:rPr>
              <w:t>31.10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 07:00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D0DE1" w:rsidP="00AD0DE1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>
              <w:rPr>
                <w:rFonts w:ascii="Franklin Gothic Book" w:hAnsi="Franklin Gothic Book"/>
                <w:sz w:val="24"/>
                <w:szCs w:val="24"/>
              </w:rPr>
              <w:t>05.11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 07:00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69683E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AD0DE1">
              <w:rPr>
                <w:rFonts w:ascii="Franklin Gothic Book" w:eastAsia="Times New Roman" w:hAnsi="Franklin Gothic Book"/>
                <w:sz w:val="24"/>
                <w:szCs w:val="24"/>
              </w:rPr>
              <w:t>31</w:t>
            </w:r>
            <w:r w:rsidR="0069683E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F23758">
              <w:rPr>
                <w:rFonts w:ascii="Franklin Gothic Book" w:eastAsia="Times New Roman" w:hAnsi="Franklin Gothic Book"/>
                <w:sz w:val="24"/>
                <w:szCs w:val="24"/>
              </w:rPr>
              <w:t>10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AD0DE1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05.11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CB28C9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="00AD0DE1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AD0DE1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AD0DE1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AD0DE1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AD0DE1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AD0DE1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CB28C9" w:rsidP="0069683E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07</w:t>
            </w:r>
            <w:bookmarkStart w:id="0" w:name="_GoBack"/>
            <w:bookmarkEnd w:id="0"/>
            <w:r w:rsidR="00AD0DE1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AD0DE1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AD0DE1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AD0DE1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AD0DE1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753" w:rsidRDefault="004C4753">
      <w:pPr>
        <w:spacing w:after="0" w:line="240" w:lineRule="auto"/>
      </w:pPr>
      <w:r>
        <w:separator/>
      </w:r>
    </w:p>
  </w:endnote>
  <w:endnote w:type="continuationSeparator" w:id="0">
    <w:p w:rsidR="004C4753" w:rsidRDefault="004C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753" w:rsidRDefault="004C4753">
      <w:pPr>
        <w:spacing w:after="0" w:line="240" w:lineRule="auto"/>
      </w:pPr>
      <w:r>
        <w:separator/>
      </w:r>
    </w:p>
  </w:footnote>
  <w:footnote w:type="continuationSeparator" w:id="0">
    <w:p w:rsidR="004C4753" w:rsidRDefault="004C4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CB28C9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139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6498E"/>
    <w:rsid w:val="002773CE"/>
    <w:rsid w:val="002779BC"/>
    <w:rsid w:val="0028204D"/>
    <w:rsid w:val="00292C30"/>
    <w:rsid w:val="00293ECE"/>
    <w:rsid w:val="002A3DDF"/>
    <w:rsid w:val="002A4083"/>
    <w:rsid w:val="002A65A1"/>
    <w:rsid w:val="002B57C9"/>
    <w:rsid w:val="002C39BF"/>
    <w:rsid w:val="002C4C5D"/>
    <w:rsid w:val="002C7E04"/>
    <w:rsid w:val="002D378A"/>
    <w:rsid w:val="002E0A05"/>
    <w:rsid w:val="002E67DC"/>
    <w:rsid w:val="002E6A0A"/>
    <w:rsid w:val="002E769B"/>
    <w:rsid w:val="002F52EC"/>
    <w:rsid w:val="00305240"/>
    <w:rsid w:val="003112CE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47199"/>
    <w:rsid w:val="0046773F"/>
    <w:rsid w:val="00487A90"/>
    <w:rsid w:val="00490E37"/>
    <w:rsid w:val="004C237E"/>
    <w:rsid w:val="004C4753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16A64"/>
    <w:rsid w:val="00524433"/>
    <w:rsid w:val="005268A9"/>
    <w:rsid w:val="0054438D"/>
    <w:rsid w:val="00546501"/>
    <w:rsid w:val="00564985"/>
    <w:rsid w:val="00566266"/>
    <w:rsid w:val="005705F7"/>
    <w:rsid w:val="0057201E"/>
    <w:rsid w:val="00580623"/>
    <w:rsid w:val="005A0C21"/>
    <w:rsid w:val="005A23DF"/>
    <w:rsid w:val="005A6700"/>
    <w:rsid w:val="005A7C6E"/>
    <w:rsid w:val="005D07D3"/>
    <w:rsid w:val="005D4A93"/>
    <w:rsid w:val="005E00F4"/>
    <w:rsid w:val="005E1093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3EA1"/>
    <w:rsid w:val="00674524"/>
    <w:rsid w:val="0069683E"/>
    <w:rsid w:val="006A7884"/>
    <w:rsid w:val="006B2826"/>
    <w:rsid w:val="006B46BD"/>
    <w:rsid w:val="006B48D1"/>
    <w:rsid w:val="006C0E68"/>
    <w:rsid w:val="006C1845"/>
    <w:rsid w:val="006C62DA"/>
    <w:rsid w:val="006D13EC"/>
    <w:rsid w:val="006D1DE7"/>
    <w:rsid w:val="006D1EE9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1DF5"/>
    <w:rsid w:val="00757A3F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09F5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42061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7895"/>
    <w:rsid w:val="00A45B47"/>
    <w:rsid w:val="00A5251D"/>
    <w:rsid w:val="00A73B1E"/>
    <w:rsid w:val="00A75EA6"/>
    <w:rsid w:val="00A95342"/>
    <w:rsid w:val="00A96652"/>
    <w:rsid w:val="00AB2C91"/>
    <w:rsid w:val="00AB5E17"/>
    <w:rsid w:val="00AC0AFE"/>
    <w:rsid w:val="00AD0DE1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4EFB"/>
    <w:rsid w:val="00B4771F"/>
    <w:rsid w:val="00B61994"/>
    <w:rsid w:val="00B65380"/>
    <w:rsid w:val="00B76599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B28C9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33F"/>
    <w:rsid w:val="00D83584"/>
    <w:rsid w:val="00D907B3"/>
    <w:rsid w:val="00DA5891"/>
    <w:rsid w:val="00DA7521"/>
    <w:rsid w:val="00DB312A"/>
    <w:rsid w:val="00DC0C83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0DD3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CDD"/>
    <w:rsid w:val="00F42F3B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24</cp:revision>
  <cp:lastPrinted>2018-07-20T06:20:00Z</cp:lastPrinted>
  <dcterms:created xsi:type="dcterms:W3CDTF">2024-08-05T11:13:00Z</dcterms:created>
  <dcterms:modified xsi:type="dcterms:W3CDTF">2024-10-17T11:22:00Z</dcterms:modified>
</cp:coreProperties>
</file>